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0B2" w:rsidRDefault="003160B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60B2" w:rsidRDefault="003160B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60B2" w:rsidRDefault="003160B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60B2" w:rsidRDefault="003160B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1C42" w:rsidRPr="003160B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60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D41C42" w:rsidRPr="003160B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60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«Литературное чтение»</w:t>
      </w:r>
    </w:p>
    <w:p w:rsidR="00D41C42" w:rsidRPr="003160B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870"/>
        <w:gridCol w:w="1275"/>
        <w:gridCol w:w="4536"/>
      </w:tblGrid>
      <w:tr w:rsidR="00D41C42" w:rsidRPr="003160B2" w:rsidTr="003160B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3160B2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3160B2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D41C42" w:rsidRPr="003160B2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3160B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41C42" w:rsidRPr="003160B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D41C42" w:rsidRPr="003160B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D41C42" w:rsidRPr="003160B2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3160B2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D41C42" w:rsidRPr="003160B2" w:rsidTr="003160B2">
        <w:tc>
          <w:tcPr>
            <w:tcW w:w="9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3160B2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D41C42" w:rsidRPr="003160B2" w:rsidTr="003160B2">
        <w:trPr>
          <w:trHeight w:val="13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42" w:rsidRPr="003160B2" w:rsidRDefault="00E46773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38B2" w:rsidRPr="003160B2" w:rsidRDefault="007F38B2" w:rsidP="007F3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  <w:p w:rsidR="00D41C42" w:rsidRPr="003160B2" w:rsidRDefault="00D41C42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3160B2" w:rsidRDefault="00E46773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3160B2" w:rsidRDefault="002979A3" w:rsidP="000648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 xml:space="preserve">КИМ. Работа с текстом </w:t>
            </w:r>
            <w:r w:rsidR="000648E0" w:rsidRPr="003160B2">
              <w:rPr>
                <w:rFonts w:ascii="Times New Roman" w:hAnsi="Times New Roman" w:cs="Times New Roman"/>
                <w:sz w:val="24"/>
                <w:szCs w:val="24"/>
              </w:rPr>
              <w:t>2 класс/ Со</w:t>
            </w: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О.Н.Крылова</w:t>
            </w:r>
            <w:proofErr w:type="spellEnd"/>
          </w:p>
        </w:tc>
      </w:tr>
      <w:tr w:rsidR="002979A3" w:rsidRPr="003160B2" w:rsidTr="003160B2">
        <w:trPr>
          <w:trHeight w:val="8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3160B2" w:rsidRDefault="00E4677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0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2979A3" w:rsidRPr="003160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3160B2" w:rsidRDefault="007F38B2" w:rsidP="007F3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3160B2" w:rsidRDefault="00E4677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316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3160B2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 xml:space="preserve">КИМ. Работа с текстом 2 класс/ Сост. </w:t>
            </w:r>
            <w:proofErr w:type="spellStart"/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О.Н.Крылова</w:t>
            </w:r>
            <w:proofErr w:type="spellEnd"/>
          </w:p>
        </w:tc>
      </w:tr>
    </w:tbl>
    <w:p w:rsidR="00D41C42" w:rsidRPr="003160B2" w:rsidRDefault="00D41C42" w:rsidP="00D41C42">
      <w:pPr>
        <w:pStyle w:val="a6"/>
        <w:tabs>
          <w:tab w:val="left" w:pos="1182"/>
        </w:tabs>
        <w:ind w:left="0"/>
      </w:pPr>
    </w:p>
    <w:p w:rsidR="00D41C42" w:rsidRPr="003160B2" w:rsidRDefault="00D41C42" w:rsidP="00D41C42">
      <w:pPr>
        <w:pStyle w:val="a6"/>
        <w:tabs>
          <w:tab w:val="left" w:pos="1182"/>
        </w:tabs>
        <w:ind w:left="0"/>
      </w:pPr>
    </w:p>
    <w:p w:rsidR="00D41C42" w:rsidRPr="003160B2" w:rsidRDefault="00D41C42" w:rsidP="00D41C42">
      <w:pPr>
        <w:pStyle w:val="a6"/>
        <w:tabs>
          <w:tab w:val="left" w:pos="1182"/>
        </w:tabs>
        <w:ind w:left="0"/>
      </w:pPr>
    </w:p>
    <w:p w:rsidR="00D41C42" w:rsidRPr="003160B2" w:rsidRDefault="00D41C42" w:rsidP="00D41C42">
      <w:pPr>
        <w:pStyle w:val="a6"/>
        <w:tabs>
          <w:tab w:val="left" w:pos="1182"/>
        </w:tabs>
        <w:ind w:left="0"/>
      </w:pPr>
    </w:p>
    <w:p w:rsidR="00D41C42" w:rsidRPr="003160B2" w:rsidRDefault="00D41C42" w:rsidP="00D41C42">
      <w:pPr>
        <w:pStyle w:val="a6"/>
        <w:tabs>
          <w:tab w:val="left" w:pos="1182"/>
        </w:tabs>
        <w:ind w:left="0"/>
      </w:pPr>
    </w:p>
    <w:p w:rsidR="00D41C42" w:rsidRPr="003160B2" w:rsidRDefault="00D41C42" w:rsidP="00D41C42">
      <w:pPr>
        <w:pStyle w:val="a6"/>
        <w:tabs>
          <w:tab w:val="left" w:pos="1182"/>
        </w:tabs>
        <w:ind w:left="0"/>
      </w:pPr>
    </w:p>
    <w:p w:rsidR="00536C26" w:rsidRPr="003160B2" w:rsidRDefault="00536C26" w:rsidP="00D41C42">
      <w:pPr>
        <w:pStyle w:val="a6"/>
        <w:tabs>
          <w:tab w:val="left" w:pos="1182"/>
        </w:tabs>
        <w:ind w:left="0"/>
      </w:pPr>
    </w:p>
    <w:p w:rsidR="009250C3" w:rsidRPr="003160B2" w:rsidRDefault="009250C3" w:rsidP="00D41C42">
      <w:pPr>
        <w:pStyle w:val="a6"/>
        <w:tabs>
          <w:tab w:val="left" w:pos="1182"/>
        </w:tabs>
        <w:ind w:left="0"/>
      </w:pPr>
    </w:p>
    <w:p w:rsidR="009250C3" w:rsidRPr="003160B2" w:rsidRDefault="009250C3" w:rsidP="00D41C42">
      <w:pPr>
        <w:pStyle w:val="a6"/>
        <w:tabs>
          <w:tab w:val="left" w:pos="1182"/>
        </w:tabs>
        <w:ind w:left="0"/>
      </w:pPr>
    </w:p>
    <w:p w:rsidR="009250C3" w:rsidRPr="003160B2" w:rsidRDefault="009250C3" w:rsidP="00D41C42">
      <w:pPr>
        <w:pStyle w:val="a6"/>
        <w:tabs>
          <w:tab w:val="left" w:pos="1182"/>
        </w:tabs>
        <w:ind w:left="0"/>
      </w:pPr>
    </w:p>
    <w:p w:rsidR="009250C3" w:rsidRPr="003160B2" w:rsidRDefault="009250C3" w:rsidP="00D41C42">
      <w:pPr>
        <w:pStyle w:val="a6"/>
        <w:tabs>
          <w:tab w:val="left" w:pos="1182"/>
        </w:tabs>
        <w:ind w:left="0"/>
      </w:pPr>
    </w:p>
    <w:p w:rsidR="00536C26" w:rsidRPr="003160B2" w:rsidRDefault="00536C26" w:rsidP="00D41C42">
      <w:pPr>
        <w:pStyle w:val="a6"/>
        <w:tabs>
          <w:tab w:val="left" w:pos="1182"/>
        </w:tabs>
        <w:ind w:left="0"/>
      </w:pPr>
    </w:p>
    <w:p w:rsidR="00536C26" w:rsidRPr="003160B2" w:rsidRDefault="00536C26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2979A3" w:rsidRPr="003160B2" w:rsidRDefault="002979A3" w:rsidP="00D41C42">
      <w:pPr>
        <w:pStyle w:val="a6"/>
        <w:tabs>
          <w:tab w:val="left" w:pos="1182"/>
        </w:tabs>
        <w:ind w:left="0"/>
      </w:pPr>
    </w:p>
    <w:p w:rsidR="002979A3" w:rsidRPr="003160B2" w:rsidRDefault="002979A3" w:rsidP="00D41C42">
      <w:pPr>
        <w:pStyle w:val="a6"/>
        <w:tabs>
          <w:tab w:val="left" w:pos="1182"/>
        </w:tabs>
        <w:ind w:left="0"/>
      </w:pPr>
    </w:p>
    <w:p w:rsidR="00AC7ACC" w:rsidRPr="003160B2" w:rsidRDefault="00AC7ACC" w:rsidP="00D41C42">
      <w:pPr>
        <w:pStyle w:val="a6"/>
        <w:tabs>
          <w:tab w:val="left" w:pos="1182"/>
        </w:tabs>
        <w:ind w:left="0"/>
      </w:pPr>
    </w:p>
    <w:p w:rsidR="00E46773" w:rsidRPr="003160B2" w:rsidRDefault="00E46773" w:rsidP="00D41C42">
      <w:pPr>
        <w:pStyle w:val="a6"/>
        <w:tabs>
          <w:tab w:val="left" w:pos="1182"/>
        </w:tabs>
        <w:ind w:left="0"/>
      </w:pPr>
    </w:p>
    <w:p w:rsidR="00E46773" w:rsidRPr="003160B2" w:rsidRDefault="00E46773" w:rsidP="00D41C42">
      <w:pPr>
        <w:pStyle w:val="a6"/>
        <w:tabs>
          <w:tab w:val="left" w:pos="1182"/>
        </w:tabs>
        <w:ind w:left="0"/>
      </w:pPr>
    </w:p>
    <w:p w:rsidR="00E46773" w:rsidRPr="003160B2" w:rsidRDefault="00E46773" w:rsidP="00D41C42">
      <w:pPr>
        <w:pStyle w:val="a6"/>
        <w:tabs>
          <w:tab w:val="left" w:pos="1182"/>
        </w:tabs>
        <w:ind w:left="0"/>
      </w:pPr>
    </w:p>
    <w:p w:rsidR="00E46773" w:rsidRPr="003160B2" w:rsidRDefault="00E46773" w:rsidP="00D41C42">
      <w:pPr>
        <w:pStyle w:val="a6"/>
        <w:tabs>
          <w:tab w:val="left" w:pos="1182"/>
        </w:tabs>
        <w:ind w:left="0"/>
      </w:pPr>
    </w:p>
    <w:p w:rsidR="00AC7ACC" w:rsidRDefault="00AC7ACC" w:rsidP="00D41C42">
      <w:pPr>
        <w:pStyle w:val="a6"/>
        <w:tabs>
          <w:tab w:val="left" w:pos="1182"/>
        </w:tabs>
        <w:ind w:left="0"/>
      </w:pPr>
    </w:p>
    <w:p w:rsidR="003160B2" w:rsidRDefault="003160B2" w:rsidP="00D41C42">
      <w:pPr>
        <w:pStyle w:val="a6"/>
        <w:tabs>
          <w:tab w:val="left" w:pos="1182"/>
        </w:tabs>
        <w:ind w:left="0"/>
      </w:pPr>
    </w:p>
    <w:p w:rsidR="003160B2" w:rsidRDefault="003160B2" w:rsidP="00D41C42">
      <w:pPr>
        <w:pStyle w:val="a6"/>
        <w:tabs>
          <w:tab w:val="left" w:pos="1182"/>
        </w:tabs>
        <w:ind w:left="0"/>
      </w:pPr>
    </w:p>
    <w:p w:rsidR="003160B2" w:rsidRPr="003160B2" w:rsidRDefault="003160B2" w:rsidP="00D41C42">
      <w:pPr>
        <w:pStyle w:val="a6"/>
        <w:tabs>
          <w:tab w:val="left" w:pos="1182"/>
        </w:tabs>
        <w:ind w:left="0"/>
      </w:pPr>
    </w:p>
    <w:p w:rsidR="00AC7ACC" w:rsidRDefault="00AC7ACC" w:rsidP="00D41C42">
      <w:pPr>
        <w:pStyle w:val="a6"/>
        <w:tabs>
          <w:tab w:val="left" w:pos="1182"/>
        </w:tabs>
        <w:ind w:left="0"/>
      </w:pPr>
    </w:p>
    <w:p w:rsidR="003160B2" w:rsidRDefault="003160B2" w:rsidP="00D41C42">
      <w:pPr>
        <w:pStyle w:val="a6"/>
        <w:tabs>
          <w:tab w:val="left" w:pos="1182"/>
        </w:tabs>
        <w:ind w:left="0"/>
      </w:pPr>
    </w:p>
    <w:p w:rsidR="003160B2" w:rsidRDefault="003160B2" w:rsidP="00D41C42">
      <w:pPr>
        <w:pStyle w:val="a6"/>
        <w:tabs>
          <w:tab w:val="left" w:pos="1182"/>
        </w:tabs>
        <w:ind w:left="0"/>
      </w:pPr>
    </w:p>
    <w:p w:rsidR="003160B2" w:rsidRPr="003160B2" w:rsidRDefault="003160B2" w:rsidP="00D41C42">
      <w:pPr>
        <w:pStyle w:val="a6"/>
        <w:tabs>
          <w:tab w:val="left" w:pos="1182"/>
        </w:tabs>
        <w:ind w:left="0"/>
      </w:pPr>
    </w:p>
    <w:p w:rsidR="00EF1A46" w:rsidRDefault="00EF1A46" w:rsidP="00EF1A46">
      <w:pPr>
        <w:pStyle w:val="a3"/>
        <w:spacing w:before="0" w:beforeAutospacing="0" w:after="0" w:afterAutospacing="0"/>
      </w:pPr>
    </w:p>
    <w:p w:rsidR="003160B2" w:rsidRPr="003160B2" w:rsidRDefault="003160B2" w:rsidP="00EF1A46">
      <w:pPr>
        <w:pStyle w:val="a3"/>
        <w:spacing w:before="0" w:beforeAutospacing="0" w:after="0" w:afterAutospacing="0"/>
      </w:pPr>
    </w:p>
    <w:p w:rsidR="00B6568F" w:rsidRPr="003160B2" w:rsidRDefault="007F38B2" w:rsidP="007F38B2">
      <w:pPr>
        <w:pStyle w:val="a6"/>
        <w:numPr>
          <w:ilvl w:val="0"/>
          <w:numId w:val="19"/>
        </w:numPr>
      </w:pPr>
      <w:r w:rsidRPr="003160B2">
        <w:rPr>
          <w:b/>
        </w:rPr>
        <w:lastRenderedPageBreak/>
        <w:t>Административная контрольная работа.</w:t>
      </w:r>
    </w:p>
    <w:p w:rsidR="007F38B2" w:rsidRPr="003160B2" w:rsidRDefault="007F38B2" w:rsidP="007F38B2">
      <w:pPr>
        <w:pStyle w:val="a6"/>
      </w:pPr>
    </w:p>
    <w:p w:rsidR="00B6568F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>Ф.И.…………………………………………………………………………………………</w:t>
      </w:r>
    </w:p>
    <w:p w:rsidR="00B6568F" w:rsidRPr="003160B2" w:rsidRDefault="00B6568F" w:rsidP="00B656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Прочитай текст. Выполни задания.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6568F" w:rsidRPr="003160B2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Слон сильный и умный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60B2">
        <w:rPr>
          <w:rFonts w:ascii="Times New Roman" w:hAnsi="Times New Roman" w:cs="Times New Roman"/>
          <w:i/>
          <w:sz w:val="24"/>
          <w:szCs w:val="24"/>
        </w:rPr>
        <w:t xml:space="preserve">(106 </w:t>
      </w:r>
      <w:proofErr w:type="gramStart"/>
      <w:r w:rsidRPr="003160B2">
        <w:rPr>
          <w:rFonts w:ascii="Times New Roman" w:hAnsi="Times New Roman" w:cs="Times New Roman"/>
          <w:i/>
          <w:sz w:val="24"/>
          <w:szCs w:val="24"/>
        </w:rPr>
        <w:t xml:space="preserve">слов)   </w:t>
      </w:r>
      <w:proofErr w:type="gramEnd"/>
      <w:r w:rsidRPr="003160B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(Г. Снегирёв)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60B2">
        <w:rPr>
          <w:rFonts w:ascii="Times New Roman" w:hAnsi="Times New Roman" w:cs="Times New Roman"/>
          <w:b/>
          <w:i/>
          <w:sz w:val="24"/>
          <w:szCs w:val="24"/>
        </w:rPr>
        <w:t>Задания: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1.</w:t>
      </w:r>
      <w:r w:rsidRPr="003160B2">
        <w:rPr>
          <w:rFonts w:ascii="Times New Roman" w:hAnsi="Times New Roman" w:cs="Times New Roman"/>
          <w:b/>
          <w:sz w:val="24"/>
          <w:szCs w:val="24"/>
        </w:rPr>
        <w:t>Отметь лишнее утверждение.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 xml:space="preserve">   Слон …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3" style="position:absolute;left:0;text-align:left;margin-left:11.4pt;margin-top:4.3pt;width:11.55pt;height:10.2pt;z-index:251869184;mso-position-horizontal-relative:text;mso-position-vertical-relative:text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</w: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>1) … большой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4" style="position:absolute;left:0;text-align:left;margin-left:11.85pt;margin-top:3.3pt;width:11.55pt;height:10.2pt;z-index:251870208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… сильный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5" style="position:absolute;left:0;text-align:left;margin-left:11.85pt;margin-top:1.85pt;width:11.55pt;height:10.2pt;z-index:251871232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… умный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6" style="position:absolute;left:0;text-align:left;margin-left:11.85pt;margin-top:3.15pt;width:11.55pt;height:10.2pt;z-index:251872256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… слабый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2.</w:t>
      </w:r>
      <w:r w:rsidRPr="003160B2">
        <w:rPr>
          <w:rFonts w:ascii="Times New Roman" w:hAnsi="Times New Roman" w:cs="Times New Roman"/>
          <w:b/>
          <w:sz w:val="24"/>
          <w:szCs w:val="24"/>
        </w:rPr>
        <w:t>Отметь верное утверждение.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 xml:space="preserve">   Если сон почует опасность, он …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7" style="position:absolute;left:0;text-align:left;margin-left:11.4pt;margin-top:4.3pt;width:11.55pt;height:10.2pt;z-index:251873280;mso-position-horizontal-relative:text;mso-position-vertical-relative:text"/>
        </w:pic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1) … убегает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8" style="position:absolute;left:0;text-align:left;margin-left:11.85pt;margin-top:3.3pt;width:11.55pt;height:10.2pt;z-index:251874304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… зовёт слонёнка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9" style="position:absolute;left:0;text-align:left;margin-left:11.85pt;margin-top:1.85pt;width:11.55pt;height:10.2pt;z-index:251875328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… крадётся тихо, как мышка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0" style="position:absolute;left:0;text-align:left;margin-left:11.85pt;margin-top:3.15pt;width:11.55pt;height:10.2pt;z-index:251876352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… крадётся тихо, как кошка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 xml:space="preserve">3.Отметь значение слова </w:t>
      </w:r>
      <w:r w:rsidRPr="003160B2">
        <w:rPr>
          <w:rFonts w:ascii="Times New Roman" w:hAnsi="Times New Roman" w:cs="Times New Roman"/>
          <w:b/>
          <w:sz w:val="24"/>
          <w:szCs w:val="24"/>
        </w:rPr>
        <w:t xml:space="preserve">гигантская </w:t>
      </w:r>
      <w:r w:rsidRPr="003160B2">
        <w:rPr>
          <w:rFonts w:ascii="Times New Roman" w:hAnsi="Times New Roman" w:cs="Times New Roman"/>
          <w:sz w:val="24"/>
          <w:szCs w:val="24"/>
        </w:rPr>
        <w:t>(змея).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1" style="position:absolute;left:0;text-align:left;margin-left:11.4pt;margin-top:4.3pt;width:11.55pt;height:10.2pt;z-index:251877376;mso-position-horizontal-relative:text;mso-position-vertical-relative:text"/>
        </w:pic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1) большая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2" style="position:absolute;left:0;text-align:left;margin-left:11.85pt;margin-top:3.3pt;width:11.55pt;height:10.2pt;z-index:251878400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очень большая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3" style="position:absolute;left:0;text-align:left;margin-left:11.85pt;margin-top:1.85pt;width:11.55pt;height:10.2pt;z-index:251879424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слабая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4" style="position:absolute;left:0;text-align:left;margin-left:11.85pt;margin-top:3.15pt;width:11.55pt;height:10.2pt;z-index:251880448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сильная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4.</w:t>
      </w:r>
      <w:r w:rsidRPr="003160B2">
        <w:rPr>
          <w:rFonts w:ascii="Times New Roman" w:hAnsi="Times New Roman" w:cs="Times New Roman"/>
          <w:b/>
          <w:sz w:val="24"/>
          <w:szCs w:val="24"/>
        </w:rPr>
        <w:t>К какому жанру относится этот текст?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5" style="position:absolute;left:0;text-align:left;margin-left:11.4pt;margin-top:4.3pt;width:11.55pt;height:10.2pt;z-index:251881472;mso-position-horizontal-relative:text;mso-position-vertical-relative:text"/>
        </w:pic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1) сказка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6" style="position:absolute;left:0;text-align:left;margin-left:11.85pt;margin-top:3.3pt;width:11.55pt;height:10.2pt;z-index:251882496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рассказ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7" style="position:absolute;left:0;text-align:left;margin-left:11.85pt;margin-top:1.85pt;width:11.55pt;height:10.2pt;z-index:251883520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загадка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8" style="position:absolute;left:0;text-align:left;margin-left:11.85pt;margin-top:3.15pt;width:11.55pt;height:10.2pt;z-index:251884544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басня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5.Какую работу может выполнять домашний слон? Коротко запиши.</w:t>
      </w:r>
    </w:p>
    <w:p w:rsidR="003160B2" w:rsidRDefault="00B6568F" w:rsidP="003160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160B2" w:rsidRDefault="003160B2" w:rsidP="003160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60B2" w:rsidRPr="003160B2" w:rsidRDefault="003160B2" w:rsidP="003160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3160B2" w:rsidRDefault="003160B2" w:rsidP="00316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68F" w:rsidRPr="003160B2" w:rsidRDefault="00B6568F" w:rsidP="00316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>Ф.И.…………………………………………………………………………………………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3160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Прочитай текст. Выполни задания.</w:t>
      </w:r>
    </w:p>
    <w:p w:rsidR="00B6568F" w:rsidRPr="003160B2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Брат и младшая сестра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Идут Санька и Варя из лесу, тащат корзинки с грибами маслятами.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- Что ж ты, Саня… - говорит бабушка. – Маленькая-то больше набрала!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- Ещё бы, - отвечает Санька. – Она к земле ближе, вот и набрала.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Во второй раз отправляются в лес Варя и Санька. Малину собирать. И я пошёл вместе с ними.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Идем обратно. У Вари ягод больше. У Саньки меньше.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Встречается бабушка.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- Что ж ты, - говорит, - Саня? Малина – то высоко растёт!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- Высоко, - соглашается Санька.</w:t>
      </w:r>
    </w:p>
    <w:p w:rsidR="00B6568F" w:rsidRPr="003160B2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- Так тебе дотянутся легче, а Варя больше набрала!</w:t>
      </w:r>
    </w:p>
    <w:p w:rsidR="00B6568F" w:rsidRPr="003160B2" w:rsidRDefault="00B6568F" w:rsidP="003160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- Еще бы! – отвечает Санька. – Варя у нас молодец. Варя у нас работница. За ней не угонишься!</w:t>
      </w:r>
      <w:r w:rsidR="003160B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160B2">
        <w:rPr>
          <w:rFonts w:ascii="Times New Roman" w:hAnsi="Times New Roman" w:cs="Times New Roman"/>
          <w:i/>
          <w:sz w:val="24"/>
          <w:szCs w:val="24"/>
        </w:rPr>
        <w:t xml:space="preserve">(112 </w:t>
      </w:r>
      <w:proofErr w:type="gramStart"/>
      <w:r w:rsidRPr="003160B2">
        <w:rPr>
          <w:rFonts w:ascii="Times New Roman" w:hAnsi="Times New Roman" w:cs="Times New Roman"/>
          <w:i/>
          <w:sz w:val="24"/>
          <w:szCs w:val="24"/>
        </w:rPr>
        <w:t xml:space="preserve">слов)   </w:t>
      </w:r>
      <w:proofErr w:type="gramEnd"/>
      <w:r w:rsidRPr="003160B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(Э. </w:t>
      </w:r>
      <w:proofErr w:type="spellStart"/>
      <w:r w:rsidRPr="003160B2">
        <w:rPr>
          <w:rFonts w:ascii="Times New Roman" w:hAnsi="Times New Roman" w:cs="Times New Roman"/>
          <w:i/>
          <w:sz w:val="24"/>
          <w:szCs w:val="24"/>
        </w:rPr>
        <w:t>Шим</w:t>
      </w:r>
      <w:proofErr w:type="spellEnd"/>
      <w:r w:rsidRPr="003160B2">
        <w:rPr>
          <w:rFonts w:ascii="Times New Roman" w:hAnsi="Times New Roman" w:cs="Times New Roman"/>
          <w:i/>
          <w:sz w:val="24"/>
          <w:szCs w:val="24"/>
        </w:rPr>
        <w:t>)</w:t>
      </w:r>
    </w:p>
    <w:p w:rsidR="003160B2" w:rsidRDefault="003160B2" w:rsidP="00B6568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60B2">
        <w:rPr>
          <w:rFonts w:ascii="Times New Roman" w:hAnsi="Times New Roman" w:cs="Times New Roman"/>
          <w:b/>
          <w:i/>
          <w:sz w:val="24"/>
          <w:szCs w:val="24"/>
        </w:rPr>
        <w:t>Задания: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1.</w:t>
      </w:r>
      <w:r w:rsidRPr="003160B2">
        <w:rPr>
          <w:rFonts w:ascii="Times New Roman" w:hAnsi="Times New Roman" w:cs="Times New Roman"/>
          <w:b/>
          <w:sz w:val="24"/>
          <w:szCs w:val="24"/>
        </w:rPr>
        <w:t>Что Санька и Варя собирали в лесу?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39" style="position:absolute;left:0;text-align:left;margin-left:11.4pt;margin-top:4.3pt;width:11.55pt;height:10.2pt;z-index:251854848;mso-position-horizontal-relative:text;mso-position-vertical-relative:text"/>
        </w:pic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1) грибы маслята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0" style="position:absolute;left:0;text-align:left;margin-left:11.85pt;margin-top:3.3pt;width:11.55pt;height:10.2pt;z-index:251855872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грибы рыжики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1" style="position:absolute;left:0;text-align:left;margin-left:11.85pt;margin-top:1.85pt;width:11.55pt;height:10.2pt;z-index:251856896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малину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2" style="position:absolute;left:0;text-align:left;margin-left:11.85pt;margin-top:3.15pt;width:11.55pt;height:10.2pt;z-index:251857920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рябину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 xml:space="preserve">2.Подбери синоним к слову </w:t>
      </w:r>
      <w:r w:rsidRPr="003160B2">
        <w:rPr>
          <w:rFonts w:ascii="Times New Roman" w:hAnsi="Times New Roman" w:cs="Times New Roman"/>
          <w:b/>
          <w:sz w:val="24"/>
          <w:szCs w:val="24"/>
        </w:rPr>
        <w:t>тащат.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3" style="position:absolute;left:0;text-align:left;margin-left:11.4pt;margin-top:4.3pt;width:11.55pt;height:10.2pt;z-index:251858944;mso-position-horizontal-relative:text;mso-position-vertical-relative:text"/>
        </w:pic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1) толкают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4" style="position:absolute;left:0;text-align:left;margin-left:11.85pt;margin-top:3.3pt;width:11.55pt;height:10.2pt;z-index:251859968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несут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5" style="position:absolute;left:0;text-align:left;margin-left:11.85pt;margin-top:1.85pt;width:11.55pt;height:10.2pt;z-index:251860992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ползут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6" style="position:absolute;left:0;text-align:left;margin-left:11.85pt;margin-top:3.15pt;width:11.55pt;height:10.2pt;z-index:251862016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везут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3.</w:t>
      </w:r>
      <w:r w:rsidRPr="003160B2">
        <w:rPr>
          <w:rFonts w:ascii="Times New Roman" w:hAnsi="Times New Roman" w:cs="Times New Roman"/>
          <w:b/>
          <w:sz w:val="24"/>
          <w:szCs w:val="24"/>
        </w:rPr>
        <w:t>В какое время года происходят события, описанные в тексте?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7" style="position:absolute;left:0;text-align:left;margin-left:11.4pt;margin-top:4.3pt;width:11.55pt;height:10.2pt;z-index:251863040;mso-position-horizontal-relative:text;mso-position-vertical-relative:text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</w: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>1) зимой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8" style="position:absolute;left:0;text-align:left;margin-left:11.85pt;margin-top:3.3pt;width:11.55pt;height:10.2pt;z-index:251864064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весной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9" style="position:absolute;left:0;text-align:left;margin-left:11.85pt;margin-top:1.85pt;width:11.55pt;height:10.2pt;z-index:251865088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3) летом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0" style="position:absolute;left:0;text-align:left;margin-left:11.85pt;margin-top:3.15pt;width:11.55pt;height:10.2pt;z-index:251866112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4) осенью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4.Что помогло определить время года?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5.Можешь ли ты согласиться с высказыванием?</w:t>
      </w:r>
    </w:p>
    <w:p w:rsidR="00B6568F" w:rsidRPr="003160B2" w:rsidRDefault="00B6568F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 xml:space="preserve">   Автор восхищается своим героем Санькой.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1" style="position:absolute;left:0;text-align:left;margin-left:11.4pt;margin-top:4.3pt;width:11.55pt;height:10.2pt;z-index:251867136;mso-position-horizontal-relative:text;mso-position-vertical-relative:text"/>
        </w:pict>
      </w:r>
      <w:r w:rsidR="00E46773" w:rsidRPr="003160B2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1) да</w:t>
      </w:r>
    </w:p>
    <w:p w:rsidR="00B6568F" w:rsidRPr="003160B2" w:rsidRDefault="00553BA8" w:rsidP="00B65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2" style="position:absolute;left:0;text-align:left;margin-left:11.85pt;margin-top:3.3pt;width:11.55pt;height:10.2pt;z-index:251868160"/>
        </w:pict>
      </w:r>
      <w:r w:rsidR="00B6568F" w:rsidRPr="003160B2">
        <w:rPr>
          <w:rFonts w:ascii="Times New Roman" w:hAnsi="Times New Roman" w:cs="Times New Roman"/>
          <w:sz w:val="24"/>
          <w:szCs w:val="24"/>
        </w:rPr>
        <w:t xml:space="preserve">         2) нет</w:t>
      </w:r>
    </w:p>
    <w:p w:rsidR="00E70E20" w:rsidRPr="003160B2" w:rsidRDefault="003160B2" w:rsidP="00B6568F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E70E20" w:rsidRPr="003160B2">
        <w:rPr>
          <w:rFonts w:ascii="Times New Roman" w:hAnsi="Times New Roman" w:cs="Times New Roman"/>
          <w:b/>
          <w:color w:val="000000"/>
          <w:sz w:val="24"/>
          <w:szCs w:val="24"/>
        </w:rPr>
        <w:t>Промежуточное контрольное тестирование</w:t>
      </w:r>
      <w:r w:rsidR="00E70E20" w:rsidRPr="003160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568F" w:rsidRPr="003160B2" w:rsidRDefault="00B6568F" w:rsidP="00B6568F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Ф.И.……………………………………………</w:t>
      </w:r>
      <w:r w:rsidR="002979A3" w:rsidRPr="003160B2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2979A3" w:rsidRPr="003160B2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</w:p>
    <w:p w:rsidR="00B6568F" w:rsidRPr="003160B2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70B57" w:rsidRPr="003160B2" w:rsidRDefault="00870B57" w:rsidP="00870B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0B57" w:rsidRPr="003160B2" w:rsidRDefault="00870B57" w:rsidP="00870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>Прочитай  рассказ</w:t>
      </w:r>
      <w:proofErr w:type="gramEnd"/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 xml:space="preserve">  В. Осеевой «Случай».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Мама  подарила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Коле  цветные  карандаши.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Однажды  к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Коле  пришёл  его товарищ  Витя.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— Давай рисовать!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Коля  положил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на  стол  коробку  с  карандашами.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Там  было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только  три карандаша:  красный, зелёный  и  синий.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А  где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же  остальные? — спросил Витя.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Коля  пожал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плечами.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Да  я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Но  ведь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ты  сам  остался  без  карандашей! — удивился  товарищ. —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Разве  они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тебе  не  нужны?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— Нет,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очень  нужны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>, но  всё  такие случаи, что  никак  нельзя  не  дать!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Витя  взял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из  коробки  карандаши, повертел  их  в  руках  и  сказал: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Всё  равно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ты  кому-нибудь  отда</w:t>
      </w:r>
      <w:r w:rsidR="00C63050" w:rsidRPr="003160B2">
        <w:rPr>
          <w:rFonts w:ascii="Times New Roman" w:eastAsia="Times New Roman" w:hAnsi="Times New Roman" w:cs="Times New Roman"/>
          <w:sz w:val="24"/>
          <w:szCs w:val="24"/>
        </w:rPr>
        <w:t>шь, так  уж  лучше  дай  мне. У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меня ни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одного  цветного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карандаша  нет!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Коля  посмотрел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на  пустую  коробку.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— Ну, бери…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раз  уж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такой  случай… — пробормотал  он.</w:t>
      </w: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160B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Ответь  на</w:t>
      </w:r>
      <w:proofErr w:type="gramEnd"/>
      <w:r w:rsidRPr="003160B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 вопросы, выполни задания.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№ 1. Какой подарок получил Коля?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br/>
        <w:t>1) цветную  бумагу;          2) пластилин;       3) цветные карандаши.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№ 2. Кто сделал Коле подарок? 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1) папа;    2)  мама;   3)  бабушка.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№ 3. Сколько карандашей в коробке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у  Коли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обнаружил Витя?  ...........                                   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№ 4. Почему Коля раздавал карандаши?  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№ 5. Кому  Коля отдал  розовый  и  голубой  карандаш?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br/>
        <w:t>1) девочке из двора;      2) другу;      3)  подруге   сестры.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№ 6. Кто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взял  у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Коли чёрный и жёлтый карандаши? 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Витя;   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2)  мама;   3) Петя.</w:t>
      </w:r>
    </w:p>
    <w:p w:rsidR="00C63050" w:rsidRPr="003160B2" w:rsidRDefault="00C63050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№ 7. Кому нужно было раскрасить крышу дома?</w:t>
      </w:r>
    </w:p>
    <w:p w:rsidR="00870B57" w:rsidRPr="003160B2" w:rsidRDefault="00870B57" w:rsidP="00870B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Коле;   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  2) Вите;        3)  подружке   сестры.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№ 8. Чему был удивлен Витя?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№ 9. Какое объяснение дал  Коля  Вите, зачем он  раздал карандаши?</w:t>
      </w:r>
      <w:r w:rsidRPr="003160B2"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№ 10.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Были  ли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 у  Вити  свои  цветные карандаши? 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№ 11. Правильно </w:t>
      </w:r>
      <w:proofErr w:type="gramStart"/>
      <w:r w:rsidRPr="003160B2">
        <w:rPr>
          <w:rFonts w:ascii="Times New Roman" w:eastAsia="Times New Roman" w:hAnsi="Times New Roman" w:cs="Times New Roman"/>
          <w:sz w:val="24"/>
          <w:szCs w:val="24"/>
        </w:rPr>
        <w:t>ли  поступил</w:t>
      </w:r>
      <w:proofErr w:type="gramEnd"/>
      <w:r w:rsidRPr="003160B2">
        <w:rPr>
          <w:rFonts w:ascii="Times New Roman" w:eastAsia="Times New Roman" w:hAnsi="Times New Roman" w:cs="Times New Roman"/>
          <w:sz w:val="24"/>
          <w:szCs w:val="24"/>
        </w:rPr>
        <w:t xml:space="preserve"> Коля, раздарив мамин подарок? Почему?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B57" w:rsidRPr="003160B2" w:rsidRDefault="00870B57" w:rsidP="00870B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0B57" w:rsidRPr="003160B2" w:rsidRDefault="00870B57" w:rsidP="00870B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568F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P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0B57" w:rsidRPr="003160B2" w:rsidRDefault="00870B57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E20" w:rsidRPr="003160B2" w:rsidRDefault="00E70E20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Промежуточное контрольное тестирование</w:t>
      </w:r>
      <w:r w:rsidRPr="003160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70E20" w:rsidRPr="003160B2" w:rsidRDefault="00E70E20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1A46" w:rsidRPr="003160B2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>Ф.И.………………………………………………</w:t>
      </w:r>
      <w:r w:rsidR="002979A3" w:rsidRPr="003160B2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>…………………</w:t>
      </w:r>
      <w:r w:rsidR="002979A3" w:rsidRPr="003160B2">
        <w:rPr>
          <w:rFonts w:ascii="Times New Roman" w:eastAsia="Times New Roman" w:hAnsi="Times New Roman" w:cs="Times New Roman"/>
          <w:b/>
          <w:sz w:val="24"/>
          <w:szCs w:val="24"/>
        </w:rPr>
        <w:t>дата</w:t>
      </w:r>
      <w:r w:rsidRPr="003160B2">
        <w:rPr>
          <w:rFonts w:ascii="Times New Roman" w:eastAsia="Times New Roman" w:hAnsi="Times New Roman" w:cs="Times New Roman"/>
          <w:b/>
          <w:sz w:val="24"/>
          <w:szCs w:val="24"/>
        </w:rPr>
        <w:t>…………………</w:t>
      </w:r>
    </w:p>
    <w:p w:rsidR="003160B2" w:rsidRDefault="003160B2" w:rsidP="00B65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68F" w:rsidRPr="003160B2" w:rsidRDefault="00B6568F" w:rsidP="003160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F1A46" w:rsidRPr="003160B2" w:rsidRDefault="00EF1A46" w:rsidP="00EF1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6568F" w:rsidRPr="003160B2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Прочитай  рассказ</w:t>
      </w:r>
      <w:proofErr w:type="gramEnd"/>
      <w:r w:rsidRPr="00316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В. Осеевой «Сыновья».</w:t>
      </w:r>
    </w:p>
    <w:p w:rsidR="00870B57" w:rsidRPr="003160B2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Две  женщины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брали  воду  из  колодца. </w:t>
      </w: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Подошла  к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ним третья. </w:t>
      </w: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И  старенький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старичок  на  камушек  отдохнуть  присел.  Вот  говорит  одна  женщина  другой: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– Мой  сынок  ловок  да  силён,  никто  с  ним  не  сладит.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– А  мой  поёт,  как  соловей.  Ни  у  кого  голоса  такого  нет, –  говорит  другая.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А  третья  молчит.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– Что  же ты  про  своего  сына  не  скажешь? – спрашивают  её  соседки.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– Что  ж  сказать? – говорит женщина. – Ничего  в  нём  особенного  нету.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 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Вот  набрали  женщины  полные  вёдра  и  пошли. </w:t>
      </w: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А  старичок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за  ними.  Идут </w:t>
      </w: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женщины,  останавливаются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160B2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  </w:t>
      </w: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Болят  руки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,  плещется  вода,  ломит  спину. </w:t>
      </w:r>
      <w:proofErr w:type="gramStart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Вдруг  навстречу</w:t>
      </w:r>
      <w:proofErr w:type="gramEnd"/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подбежал, взял  у  неё  вёдра  тяжёлые  и  потащил  их.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6568F" w:rsidRPr="003160B2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Спрашивают  женщины  старичка:</w:t>
      </w:r>
    </w:p>
    <w:p w:rsidR="007F38B2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–   Ну,  что?  Каковы  наши  сыновья?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– А  где  ж  они? – отвечает  старик. – Я  только  одного  сына  вижу!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60B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Ответь  на  вопросы, выполни задания.</w:t>
      </w:r>
    </w:p>
    <w:p w:rsidR="007F38B2" w:rsidRPr="003160B2" w:rsidRDefault="007F38B2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F38B2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№ 1. Откуда  женщины  брали  воду?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1)  из  колодца     2)  из  речки        3)  из  ведра</w:t>
      </w:r>
    </w:p>
    <w:p w:rsidR="007F38B2" w:rsidRPr="003160B2" w:rsidRDefault="007F38B2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№ 2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Кто  присел  отдохнуть  рядом  на  камушек?</w:t>
      </w: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1) мужчина       2) женщина      3) старичок</w:t>
      </w:r>
    </w:p>
    <w:p w:rsidR="007F38B2" w:rsidRPr="003160B2" w:rsidRDefault="007F38B2" w:rsidP="00B6568F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B6568F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№ 3. 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Что  особенного  у  сына  первой  женщины?</w:t>
      </w:r>
    </w:p>
    <w:p w:rsidR="00B6568F" w:rsidRPr="003160B2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Он   хорошо поёт               2) он умён        3) он ловок и силён</w:t>
      </w:r>
    </w:p>
    <w:p w:rsidR="007F38B2" w:rsidRPr="003160B2" w:rsidRDefault="007F38B2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6568F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№ 4.  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Чем  отличился  сын  второй  женщины?</w:t>
      </w:r>
    </w:p>
    <w:p w:rsidR="00B6568F" w:rsidRPr="003160B2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он  хорошо  учится       2)  он  хорошо  поёт       3) он  помогает  своей  маме</w:t>
      </w:r>
    </w:p>
    <w:p w:rsidR="007F38B2" w:rsidRPr="003160B2" w:rsidRDefault="007F38B2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 5. Спиши  предложение, где  говорится,  что  мамам  было  тяжело  нести воду.</w:t>
      </w: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</w:t>
      </w: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</w:t>
      </w: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568F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 6.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 сделал  первый  мальчик,  когда  выбежал  навстречу  женщинам?</w:t>
      </w:r>
    </w:p>
    <w:p w:rsidR="00B6568F" w:rsidRPr="003160B2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запел  песню         2)  взял  вёдра        3) перекувыркнулся  через  голову</w:t>
      </w:r>
    </w:p>
    <w:p w:rsidR="007F38B2" w:rsidRPr="003160B2" w:rsidRDefault="007F38B2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568F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№ 7. Какой  мальчик  взял  вёдра  у  матери?</w:t>
      </w:r>
    </w:p>
    <w:p w:rsidR="00B6568F" w:rsidRPr="003160B2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первый  мальчик          2) второй  мальчик        3) третий  мальчик</w:t>
      </w:r>
    </w:p>
    <w:p w:rsidR="007F38B2" w:rsidRPr="003160B2" w:rsidRDefault="007F38B2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7F38B2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№ 8. </w:t>
      </w: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Сколько  сыновей  увидел  старичок?    </w:t>
      </w:r>
    </w:p>
    <w:p w:rsidR="00B6568F" w:rsidRPr="003160B2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1) одного        2) двух      3) трёх</w:t>
      </w:r>
    </w:p>
    <w:p w:rsidR="007F38B2" w:rsidRPr="003160B2" w:rsidRDefault="007F38B2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№ 9.</w:t>
      </w:r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Как  можно  назвать  сына, который  помог  маме  донести  воду?</w:t>
      </w: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color w:val="000000"/>
          <w:sz w:val="24"/>
          <w:szCs w:val="24"/>
        </w:rPr>
        <w:t>1) трудолюбивый     2)  заботливый      3) сильный</w:t>
      </w:r>
    </w:p>
    <w:p w:rsidR="007F38B2" w:rsidRPr="003160B2" w:rsidRDefault="007F38B2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№ 10. </w:t>
      </w:r>
      <w:proofErr w:type="gramStart"/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Какой  вопрос</w:t>
      </w:r>
      <w:proofErr w:type="gramEnd"/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задали  женщины   старичку?</w:t>
      </w: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160B2" w:rsidRPr="003160B2" w:rsidRDefault="003160B2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568F" w:rsidRPr="003160B2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№ 11. </w:t>
      </w:r>
      <w:proofErr w:type="gramStart"/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Чему  учит</w:t>
      </w:r>
      <w:proofErr w:type="gramEnd"/>
      <w:r w:rsidRPr="003160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этот  рассказ?</w:t>
      </w:r>
    </w:p>
    <w:p w:rsidR="00870B57" w:rsidRPr="003160B2" w:rsidRDefault="00870B57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70B57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B6568F" w:rsidRPr="003160B2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0B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553BA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0B2" w:rsidRDefault="003160B2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3050" w:rsidRPr="003160B2" w:rsidRDefault="00C63050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Кр</w:t>
      </w:r>
      <w:r w:rsidR="003160B2">
        <w:rPr>
          <w:rFonts w:ascii="Times New Roman" w:hAnsi="Times New Roman" w:cs="Times New Roman"/>
          <w:b/>
          <w:sz w:val="24"/>
          <w:szCs w:val="24"/>
        </w:rPr>
        <w:t xml:space="preserve">итерии по оцениванию </w:t>
      </w:r>
      <w:proofErr w:type="gramStart"/>
      <w:r w:rsidR="003160B2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3160B2">
        <w:rPr>
          <w:rFonts w:ascii="Times New Roman" w:hAnsi="Times New Roman" w:cs="Times New Roman"/>
          <w:b/>
          <w:sz w:val="24"/>
          <w:szCs w:val="24"/>
        </w:rPr>
        <w:t xml:space="preserve">  теста</w:t>
      </w:r>
      <w:proofErr w:type="gramEnd"/>
      <w:r w:rsidRPr="003160B2">
        <w:rPr>
          <w:rFonts w:ascii="Times New Roman" w:hAnsi="Times New Roman" w:cs="Times New Roman"/>
          <w:b/>
          <w:sz w:val="24"/>
          <w:szCs w:val="24"/>
        </w:rPr>
        <w:t xml:space="preserve"> по литературному чтению</w:t>
      </w:r>
    </w:p>
    <w:p w:rsidR="00C63050" w:rsidRPr="003160B2" w:rsidRDefault="00C63050" w:rsidP="00C6305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B2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C63050" w:rsidRPr="003160B2" w:rsidRDefault="00C63050" w:rsidP="00C6305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63050" w:rsidRPr="003160B2" w:rsidRDefault="00C63050" w:rsidP="00C6305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63050" w:rsidRPr="003160B2" w:rsidRDefault="00C63050" w:rsidP="00C63050">
      <w:pPr>
        <w:pStyle w:val="a5"/>
        <w:rPr>
          <w:rFonts w:ascii="Times New Roman" w:hAnsi="Times New Roman" w:cs="Times New Roman"/>
          <w:sz w:val="24"/>
          <w:szCs w:val="24"/>
        </w:rPr>
      </w:pPr>
      <w:r w:rsidRPr="003160B2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1балл.</w:t>
      </w:r>
    </w:p>
    <w:p w:rsidR="00C63050" w:rsidRPr="003160B2" w:rsidRDefault="00C63050" w:rsidP="00C6305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3050" w:rsidRPr="003160B2" w:rsidRDefault="00C63050" w:rsidP="00C6305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6355"/>
      </w:tblGrid>
      <w:tr w:rsidR="00C63050" w:rsidRPr="003160B2" w:rsidTr="00E70E20">
        <w:tc>
          <w:tcPr>
            <w:tcW w:w="3479" w:type="dxa"/>
            <w:shd w:val="clear" w:color="auto" w:fill="auto"/>
          </w:tcPr>
          <w:p w:rsidR="00C63050" w:rsidRPr="003160B2" w:rsidRDefault="00C63050" w:rsidP="00471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942" w:type="dxa"/>
            <w:shd w:val="clear" w:color="auto" w:fill="auto"/>
          </w:tcPr>
          <w:p w:rsidR="00C63050" w:rsidRPr="003160B2" w:rsidRDefault="00C63050" w:rsidP="00471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E70E20" w:rsidRPr="003160B2" w:rsidTr="00E70E20">
        <w:tc>
          <w:tcPr>
            <w:tcW w:w="3479" w:type="dxa"/>
            <w:shd w:val="clear" w:color="auto" w:fill="auto"/>
          </w:tcPr>
          <w:p w:rsidR="00E70E20" w:rsidRPr="003160B2" w:rsidRDefault="00E70E20" w:rsidP="00471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942" w:type="dxa"/>
            <w:shd w:val="clear" w:color="auto" w:fill="auto"/>
          </w:tcPr>
          <w:p w:rsidR="00E70E20" w:rsidRPr="003160B2" w:rsidRDefault="00E70E20" w:rsidP="004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Без ошибок</w:t>
            </w:r>
          </w:p>
        </w:tc>
      </w:tr>
      <w:tr w:rsidR="00E70E20" w:rsidRPr="003160B2" w:rsidTr="0039670C">
        <w:tc>
          <w:tcPr>
            <w:tcW w:w="3479" w:type="dxa"/>
            <w:shd w:val="clear" w:color="auto" w:fill="auto"/>
          </w:tcPr>
          <w:p w:rsidR="00E70E20" w:rsidRPr="003160B2" w:rsidRDefault="00E70E20" w:rsidP="00471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942" w:type="dxa"/>
            <w:shd w:val="clear" w:color="auto" w:fill="auto"/>
          </w:tcPr>
          <w:p w:rsidR="00E70E20" w:rsidRPr="003160B2" w:rsidRDefault="00E70E20" w:rsidP="004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75%</w:t>
            </w:r>
          </w:p>
        </w:tc>
      </w:tr>
      <w:tr w:rsidR="00E70E20" w:rsidRPr="003160B2" w:rsidTr="00702DED">
        <w:tc>
          <w:tcPr>
            <w:tcW w:w="3479" w:type="dxa"/>
            <w:shd w:val="clear" w:color="auto" w:fill="auto"/>
          </w:tcPr>
          <w:p w:rsidR="00E70E20" w:rsidRPr="003160B2" w:rsidRDefault="00E70E20" w:rsidP="00471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942" w:type="dxa"/>
            <w:shd w:val="clear" w:color="auto" w:fill="auto"/>
          </w:tcPr>
          <w:p w:rsidR="00E70E20" w:rsidRPr="003160B2" w:rsidRDefault="00E70E20" w:rsidP="004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Не менее 50%</w:t>
            </w:r>
          </w:p>
        </w:tc>
      </w:tr>
      <w:tr w:rsidR="00E70E20" w:rsidRPr="003160B2" w:rsidTr="00CB2F6B">
        <w:tc>
          <w:tcPr>
            <w:tcW w:w="3479" w:type="dxa"/>
            <w:shd w:val="clear" w:color="auto" w:fill="auto"/>
          </w:tcPr>
          <w:p w:rsidR="00E70E20" w:rsidRPr="003160B2" w:rsidRDefault="00E70E20" w:rsidP="00471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42" w:type="dxa"/>
            <w:shd w:val="clear" w:color="auto" w:fill="auto"/>
          </w:tcPr>
          <w:p w:rsidR="00E70E20" w:rsidRPr="003160B2" w:rsidRDefault="00E70E20" w:rsidP="004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0B2"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</w:tr>
    </w:tbl>
    <w:p w:rsidR="00C63050" w:rsidRPr="003160B2" w:rsidRDefault="00C63050" w:rsidP="00C630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3050" w:rsidRPr="003160B2" w:rsidRDefault="00C63050" w:rsidP="00486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63050" w:rsidRPr="003160B2" w:rsidSect="003160B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23CB8"/>
    <w:multiLevelType w:val="hybridMultilevel"/>
    <w:tmpl w:val="F7CE2666"/>
    <w:lvl w:ilvl="0" w:tplc="B1D82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86645"/>
    <w:multiLevelType w:val="hybridMultilevel"/>
    <w:tmpl w:val="F7CE2666"/>
    <w:lvl w:ilvl="0" w:tplc="B1D82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36043"/>
    <w:multiLevelType w:val="hybridMultilevel"/>
    <w:tmpl w:val="F7CE2666"/>
    <w:lvl w:ilvl="0" w:tplc="B1D82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0"/>
  </w:num>
  <w:num w:numId="4">
    <w:abstractNumId w:val="3"/>
  </w:num>
  <w:num w:numId="5">
    <w:abstractNumId w:val="8"/>
  </w:num>
  <w:num w:numId="6">
    <w:abstractNumId w:val="17"/>
  </w:num>
  <w:num w:numId="7">
    <w:abstractNumId w:val="1"/>
  </w:num>
  <w:num w:numId="8">
    <w:abstractNumId w:val="6"/>
  </w:num>
  <w:num w:numId="9">
    <w:abstractNumId w:val="14"/>
  </w:num>
  <w:num w:numId="10">
    <w:abstractNumId w:val="16"/>
  </w:num>
  <w:num w:numId="11">
    <w:abstractNumId w:val="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3160B2"/>
    <w:rsid w:val="00457847"/>
    <w:rsid w:val="0048639F"/>
    <w:rsid w:val="004F3221"/>
    <w:rsid w:val="00536C26"/>
    <w:rsid w:val="00550C0F"/>
    <w:rsid w:val="00553BA8"/>
    <w:rsid w:val="00673A64"/>
    <w:rsid w:val="00691FDD"/>
    <w:rsid w:val="00785C48"/>
    <w:rsid w:val="007D0FD3"/>
    <w:rsid w:val="007E64F1"/>
    <w:rsid w:val="007F38B2"/>
    <w:rsid w:val="00870B57"/>
    <w:rsid w:val="009250C3"/>
    <w:rsid w:val="009631C1"/>
    <w:rsid w:val="00AC7ACC"/>
    <w:rsid w:val="00AE3DAC"/>
    <w:rsid w:val="00B6568F"/>
    <w:rsid w:val="00B835D4"/>
    <w:rsid w:val="00C27912"/>
    <w:rsid w:val="00C63050"/>
    <w:rsid w:val="00C93535"/>
    <w:rsid w:val="00D41C42"/>
    <w:rsid w:val="00E42E55"/>
    <w:rsid w:val="00E46773"/>
    <w:rsid w:val="00E57F3F"/>
    <w:rsid w:val="00E70E20"/>
    <w:rsid w:val="00EA6B91"/>
    <w:rsid w:val="00EF1A46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,"/>
  <w:listSeparator w:val=";"/>
  <w14:docId w14:val="2051B204"/>
  <w15:docId w15:val="{D950A854-8AB6-44C0-BCC6-11240B33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hp</cp:lastModifiedBy>
  <cp:revision>32</cp:revision>
  <cp:lastPrinted>2023-10-02T06:00:00Z</cp:lastPrinted>
  <dcterms:created xsi:type="dcterms:W3CDTF">2018-10-22T18:04:00Z</dcterms:created>
  <dcterms:modified xsi:type="dcterms:W3CDTF">2023-10-02T06:00:00Z</dcterms:modified>
</cp:coreProperties>
</file>